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058" w:rsidRPr="00AB1058" w:rsidRDefault="00AB1058" w:rsidP="00AB1058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AB105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AB1058" w:rsidRPr="00AB1058" w:rsidRDefault="00AB1058" w:rsidP="00AB105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AB1058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39965-2015 z dnia 2015-03-23 r.</w:t>
        </w:r>
      </w:hyperlink>
      <w:r w:rsidRPr="00AB105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AB105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odczynników laboratoryjnych wraz z dzierżawą aparatu do testów immunologicznych, sprzętu jednorazowego użytku dla Powiatowego Zakładu Opieki Zdrowotnej z siedzibą w Starachowicach ujętych w Pakietach ( 16 Pakietów) w ilościach...</w:t>
      </w:r>
      <w:r w:rsidRPr="00AB1058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2015-04-08 </w:t>
      </w:r>
    </w:p>
    <w:p w:rsidR="00AB1058" w:rsidRPr="00AB1058" w:rsidRDefault="00AB1058" w:rsidP="00AB1058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 w:rsidRPr="00AB1058"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B1058" w:rsidRPr="00AB1058" w:rsidRDefault="00AB1058" w:rsidP="00AB1058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AB1058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48267 - 2015; data zamieszczenia: 08.04.2015</w:t>
      </w:r>
      <w:r w:rsidRPr="00AB1058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AB1058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AB1058" w:rsidRPr="00AB1058" w:rsidRDefault="00AB1058" w:rsidP="00AB105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AB1058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AB1058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AB1058" w:rsidRPr="00AB1058" w:rsidRDefault="00AB1058" w:rsidP="00AB105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AB1058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AB1058">
        <w:rPr>
          <w:rFonts w:ascii="Arial CE" w:eastAsia="Times New Roman" w:hAnsi="Arial CE" w:cs="Arial CE"/>
          <w:lang w:eastAsia="pl-PL"/>
        </w:rPr>
        <w:t xml:space="preserve"> 39965 - 2015 data 23.03.2015 r.</w:t>
      </w:r>
    </w:p>
    <w:p w:rsidR="00AB1058" w:rsidRPr="00AB1058" w:rsidRDefault="00AB1058" w:rsidP="00AB105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B105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AB1058" w:rsidRPr="00AB1058" w:rsidRDefault="00AB1058" w:rsidP="00AB105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AB1058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AB1058" w:rsidRPr="00AB1058" w:rsidRDefault="00AB1058" w:rsidP="00AB1058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B1058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AB1058" w:rsidRPr="00AB1058" w:rsidRDefault="00AB1058" w:rsidP="00AB1058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AB1058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AB1058" w:rsidRPr="00AB1058" w:rsidRDefault="00AB1058" w:rsidP="00AB105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AB1058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AB1058">
        <w:rPr>
          <w:rFonts w:ascii="Arial CE" w:eastAsia="Times New Roman" w:hAnsi="Arial CE" w:cs="Arial CE"/>
          <w:lang w:eastAsia="pl-PL"/>
        </w:rPr>
        <w:t xml:space="preserve"> IV.4.4.</w:t>
      </w:r>
    </w:p>
    <w:p w:rsidR="00AB1058" w:rsidRPr="00AB1058" w:rsidRDefault="00AB1058" w:rsidP="00AB105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AB1058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AB1058">
        <w:rPr>
          <w:rFonts w:ascii="Arial CE" w:eastAsia="Times New Roman" w:hAnsi="Arial CE" w:cs="Arial CE"/>
          <w:lang w:eastAsia="pl-PL"/>
        </w:rPr>
        <w:t xml:space="preserve"> IV.4.4) Termin składania wniosków o dopuszczenie do udziału w postępowaniu lub ofert: 08.04.2015 godzina 12:00, miejsce: w siedzibie Zamawiającego w pok. 245..</w:t>
      </w:r>
    </w:p>
    <w:p w:rsidR="00AB1058" w:rsidRPr="00AB1058" w:rsidRDefault="00AB1058" w:rsidP="00AB1058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AB1058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AB1058">
        <w:rPr>
          <w:rFonts w:ascii="Arial CE" w:eastAsia="Times New Roman" w:hAnsi="Arial CE" w:cs="Arial CE"/>
          <w:lang w:eastAsia="pl-PL"/>
        </w:rPr>
        <w:t xml:space="preserve"> IV.4.4) Termin składania wniosków o dopuszczenie do udziału w postępowaniu lub ofert: 14.04.2015 godzina 10:00, miejsce: w siedzibie Zamawiającego w pok. 245..</w:t>
      </w:r>
    </w:p>
    <w:p w:rsidR="00AB1058" w:rsidRPr="00AB1058" w:rsidRDefault="00AB1058" w:rsidP="00AB1058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4209F8" w:rsidRDefault="00AB1058" w:rsidP="00AB1058">
      <w:pPr>
        <w:jc w:val="right"/>
      </w:pPr>
      <w:r>
        <w:t>/-/ Dyrektor PZOZ w Starachowicach</w:t>
      </w:r>
      <w:bookmarkStart w:id="0" w:name="_GoBack"/>
      <w:bookmarkEnd w:id="0"/>
    </w:p>
    <w:sectPr w:rsidR="004209F8" w:rsidSect="00CB0CB0">
      <w:headerReference w:type="first" r:id="rId9"/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36F" w:rsidRDefault="00E9236F" w:rsidP="00AB1058">
      <w:pPr>
        <w:spacing w:after="0" w:line="240" w:lineRule="auto"/>
      </w:pPr>
      <w:r>
        <w:separator/>
      </w:r>
    </w:p>
  </w:endnote>
  <w:endnote w:type="continuationSeparator" w:id="0">
    <w:p w:rsidR="00E9236F" w:rsidRDefault="00E9236F" w:rsidP="00AB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36F" w:rsidRDefault="00E9236F" w:rsidP="00AB1058">
      <w:pPr>
        <w:spacing w:after="0" w:line="240" w:lineRule="auto"/>
      </w:pPr>
      <w:r>
        <w:separator/>
      </w:r>
    </w:p>
  </w:footnote>
  <w:footnote w:type="continuationSeparator" w:id="0">
    <w:p w:rsidR="00E9236F" w:rsidRDefault="00E9236F" w:rsidP="00AB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058" w:rsidRPr="00AB1058" w:rsidRDefault="00AB1058">
    <w:pPr>
      <w:pStyle w:val="Nagwek"/>
      <w:rPr>
        <w:sz w:val="16"/>
        <w:szCs w:val="16"/>
      </w:rPr>
    </w:pPr>
    <w:r w:rsidRPr="00AB1058">
      <w:rPr>
        <w:sz w:val="16"/>
        <w:szCs w:val="16"/>
      </w:rPr>
      <w:t>Nr sprawy P/19/03/2015/LAB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6192D"/>
    <w:multiLevelType w:val="multilevel"/>
    <w:tmpl w:val="1458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58"/>
    <w:rsid w:val="004209F8"/>
    <w:rsid w:val="00AB1058"/>
    <w:rsid w:val="00C9408A"/>
    <w:rsid w:val="00CB0CB0"/>
    <w:rsid w:val="00E9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105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B105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B105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B105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AB105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B1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058"/>
  </w:style>
  <w:style w:type="paragraph" w:styleId="Stopka">
    <w:name w:val="footer"/>
    <w:basedOn w:val="Normalny"/>
    <w:link w:val="StopkaZnak"/>
    <w:uiPriority w:val="99"/>
    <w:unhideWhenUsed/>
    <w:rsid w:val="00AB1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B105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B105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B105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B105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AB105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B1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1058"/>
  </w:style>
  <w:style w:type="paragraph" w:styleId="Stopka">
    <w:name w:val="footer"/>
    <w:basedOn w:val="Normalny"/>
    <w:link w:val="StopkaZnak"/>
    <w:uiPriority w:val="99"/>
    <w:unhideWhenUsed/>
    <w:rsid w:val="00AB1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09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1.portal.uzp.gov.pl/index.php?ogloszenie=show&amp;pozycja=39965&amp;rok=2015-03-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1190</Characters>
  <Application>Microsoft Office Word</Application>
  <DocSecurity>0</DocSecurity>
  <Lines>9</Lines>
  <Paragraphs>2</Paragraphs>
  <ScaleCrop>false</ScaleCrop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2015-04-08T07:13:00Z</cp:lastPrinted>
  <dcterms:created xsi:type="dcterms:W3CDTF">2015-04-08T07:12:00Z</dcterms:created>
  <dcterms:modified xsi:type="dcterms:W3CDTF">2015-04-08T07:17:00Z</dcterms:modified>
</cp:coreProperties>
</file>