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F5" w:rsidRPr="001823F5" w:rsidRDefault="001823F5" w:rsidP="001823F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823F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823F5" w:rsidRPr="001823F5" w:rsidRDefault="001823F5" w:rsidP="001823F5">
      <w:pPr>
        <w:spacing w:after="0" w:line="26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tgtFrame="_blank" w:history="1">
        <w:r w:rsidRPr="001823F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115742-2015 z dnia 2015-05-18 r.</w:t>
        </w:r>
      </w:hyperlink>
      <w:r w:rsidRPr="001823F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1823F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Przebudowa budynku kotłowni w celu wbudowania magazynu oleju wraz z przebudową wewnętrznej instalacji elektrycznej dla Powiatowego Zakładu Opieki Zdrowotnej z siedzibą w Starachowicach. Działka nr 9/59 Obr. 2 - Starachowice 27-200...</w:t>
      </w:r>
      <w:r w:rsidRPr="001823F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2015-06-02 </w:t>
      </w:r>
    </w:p>
    <w:p w:rsidR="001823F5" w:rsidRPr="001823F5" w:rsidRDefault="001823F5" w:rsidP="001823F5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1823F5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823F5" w:rsidRPr="001823F5" w:rsidRDefault="001823F5" w:rsidP="001823F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823F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128582 - 2015; data zamieszczenia: 29.05.2015</w:t>
      </w:r>
      <w:r w:rsidRPr="001823F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823F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823F5" w:rsidRPr="001823F5" w:rsidRDefault="001823F5" w:rsidP="001823F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823F5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1823F5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1823F5" w:rsidRPr="001823F5" w:rsidRDefault="001823F5" w:rsidP="001823F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823F5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1823F5">
        <w:rPr>
          <w:rFonts w:ascii="Arial CE" w:eastAsia="Times New Roman" w:hAnsi="Arial CE" w:cs="Arial CE"/>
          <w:lang w:eastAsia="pl-PL"/>
        </w:rPr>
        <w:t xml:space="preserve"> 115742 - 2015 data 18.05.2015 r.</w:t>
      </w:r>
    </w:p>
    <w:p w:rsidR="001823F5" w:rsidRPr="001823F5" w:rsidRDefault="001823F5" w:rsidP="001823F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23F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823F5" w:rsidRPr="001823F5" w:rsidRDefault="001823F5" w:rsidP="001823F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823F5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1823F5" w:rsidRPr="001823F5" w:rsidRDefault="001823F5" w:rsidP="001823F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23F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823F5" w:rsidRPr="001823F5" w:rsidRDefault="001823F5" w:rsidP="001823F5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823F5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1823F5" w:rsidRPr="001823F5" w:rsidRDefault="001823F5" w:rsidP="001823F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823F5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1823F5">
        <w:rPr>
          <w:rFonts w:ascii="Arial CE" w:eastAsia="Times New Roman" w:hAnsi="Arial CE" w:cs="Arial CE"/>
          <w:lang w:eastAsia="pl-PL"/>
        </w:rPr>
        <w:t xml:space="preserve"> IV.4.4.</w:t>
      </w:r>
    </w:p>
    <w:p w:rsidR="001823F5" w:rsidRPr="001823F5" w:rsidRDefault="001823F5" w:rsidP="001823F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823F5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1823F5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02.06.2015 godzina 12:00, miejsce: Ofertę należy złożyć do dnia w Kancelarii PZOZ w Starachowicach ul. Radomska 70...</w:t>
      </w:r>
    </w:p>
    <w:p w:rsidR="001823F5" w:rsidRPr="001823F5" w:rsidRDefault="001823F5" w:rsidP="001823F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823F5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1823F5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03.06.2015 godzina 11:00, miejsce: Ofertę należy złożyć do dnia w Kancelarii PZOZ w Starachowic</w:t>
      </w:r>
      <w:bookmarkStart w:id="0" w:name="_GoBack"/>
      <w:bookmarkEnd w:id="0"/>
      <w:r w:rsidRPr="001823F5">
        <w:rPr>
          <w:rFonts w:ascii="Arial CE" w:eastAsia="Times New Roman" w:hAnsi="Arial CE" w:cs="Arial CE"/>
          <w:lang w:eastAsia="pl-PL"/>
        </w:rPr>
        <w:t>ach ul. Radomska 70...</w:t>
      </w:r>
    </w:p>
    <w:p w:rsidR="001823F5" w:rsidRPr="001823F5" w:rsidRDefault="001823F5" w:rsidP="001823F5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1823F5" w:rsidP="001823F5">
      <w:pPr>
        <w:jc w:val="right"/>
      </w:pPr>
      <w:r>
        <w:t>/-/ Dyrektor PZOZ w Starachowicach</w:t>
      </w:r>
    </w:p>
    <w:sectPr w:rsidR="004209F8" w:rsidSect="00CB0CB0">
      <w:headerReference w:type="first" r:id="rId9"/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C0" w:rsidRDefault="00446BC0" w:rsidP="001823F5">
      <w:pPr>
        <w:spacing w:after="0" w:line="240" w:lineRule="auto"/>
      </w:pPr>
      <w:r>
        <w:separator/>
      </w:r>
    </w:p>
  </w:endnote>
  <w:endnote w:type="continuationSeparator" w:id="0">
    <w:p w:rsidR="00446BC0" w:rsidRDefault="00446BC0" w:rsidP="0018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C0" w:rsidRDefault="00446BC0" w:rsidP="001823F5">
      <w:pPr>
        <w:spacing w:after="0" w:line="240" w:lineRule="auto"/>
      </w:pPr>
      <w:r>
        <w:separator/>
      </w:r>
    </w:p>
  </w:footnote>
  <w:footnote w:type="continuationSeparator" w:id="0">
    <w:p w:rsidR="00446BC0" w:rsidRDefault="00446BC0" w:rsidP="00182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F5" w:rsidRDefault="001823F5">
    <w:pPr>
      <w:pStyle w:val="Nagwek"/>
    </w:pPr>
    <w:r>
      <w:t>Nr sprawy P/26/05/2015/BUD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70394"/>
    <w:multiLevelType w:val="multilevel"/>
    <w:tmpl w:val="CCD4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F5"/>
    <w:rsid w:val="001823F5"/>
    <w:rsid w:val="004209F8"/>
    <w:rsid w:val="00446BC0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23F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23F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823F5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823F5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823F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8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3F5"/>
  </w:style>
  <w:style w:type="paragraph" w:styleId="Stopka">
    <w:name w:val="footer"/>
    <w:basedOn w:val="Normalny"/>
    <w:link w:val="StopkaZnak"/>
    <w:uiPriority w:val="99"/>
    <w:unhideWhenUsed/>
    <w:rsid w:val="0018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23F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23F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823F5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823F5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823F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8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3F5"/>
  </w:style>
  <w:style w:type="paragraph" w:styleId="Stopka">
    <w:name w:val="footer"/>
    <w:basedOn w:val="Normalny"/>
    <w:link w:val="StopkaZnak"/>
    <w:uiPriority w:val="99"/>
    <w:unhideWhenUsed/>
    <w:rsid w:val="00182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7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15742&amp;rok=2015-05-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2015-05-29T08:25:00Z</cp:lastPrinted>
  <dcterms:created xsi:type="dcterms:W3CDTF">2015-05-29T08:24:00Z</dcterms:created>
  <dcterms:modified xsi:type="dcterms:W3CDTF">2015-05-29T08:29:00Z</dcterms:modified>
</cp:coreProperties>
</file>