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Ogłoszenie nr 510086786-N-2019 z dnia 06-05-2019 r.</w:t>
      </w:r>
    </w:p>
    <w:p w:rsidR="00E71333" w:rsidRPr="00E71333" w:rsidRDefault="00E71333" w:rsidP="00E7133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t>Powiatowy Zakład Opieki Zdrowotnej: Dostosowanie pomieszczeń pracowni diagnostyki obrazowej na potrzeby utworzenia trzeciej pracowni USG, na I piętrze w części zachodniej budynku B oraz dostosowanie dwóch pomieszczeń dla potrzeb magazynowych na poziomie piwnicy w części wschodniej budynku B Powiatowego Zakładu Opieki Zdrowotnej z siedzibą w Starachowicach </w:t>
      </w: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</w: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  <w:br/>
        <w:t>OGŁOSZENIE O UDZIELENIU ZAMÓWIENIA - Roboty budowlane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Zamieszczanie ogłoszenia: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obowiązkowe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dotyczy: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zamówienia publicznego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dotyczy projektu lub programu współfinansowanego ze środków Unii Europejskiej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przedmiotem ogłoszenia w Biuletynie Zamówień Publicznych: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520964-N-2019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Ogłoszenie o zmianie ogłoszenia zostało zamieszczone w Biuletynie Zamówień Publicznych: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 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Numer ogłoszenia: 540051324-N-2019</w:t>
      </w:r>
    </w:p>
    <w:p w:rsidR="00E71333" w:rsidRPr="00E71333" w:rsidRDefault="00E71333" w:rsidP="00E7133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I: ZAMAWIAJĄCY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 1) NAZWA I ADRES: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Powiatowy Zakład Opieki Zdrowotnej, Krajowy numer identyfikacyjny 29114175200000, ul. ul. Radomska  70, 27-200  Starachowice, woj. świętokrzyskie, państwo Polska, tel. 041 2745202 w. 182, e-mail pzozstarachowice.zp@interia.pl, faks 412 746 158. 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  <w:t>Adres strony internetowej (</w:t>
      </w:r>
      <w:proofErr w:type="spellStart"/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url</w:t>
      </w:r>
      <w:proofErr w:type="spellEnd"/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): http://zoz.starachowice.sisco.info/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I.2) RODZAJ ZAMAWIAJĄCEGO: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Podmiot prawa publicznego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II: PRZEDMIOT ZAMÓWIENIA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II.1) Nazwa nadana zamówieniu przez zamawiającego: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Dostosowanie pomieszczeń pracowni diagnostyki obrazowej na potrzeby utworzenia trzeciej pracowni USG, na I piętrze w części zachodniej budynku B oraz dostosowanie dwóch pomieszczeń dla potrzeb magazynowych na poziomie piwnicy w części wschodniej budynku B Powiatowego Zakładu Opieki Zdrowotnej z siedzibą w Starachowicach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Numer referencyjny</w:t>
      </w:r>
      <w:r w:rsidRPr="00E71333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(jeżeli dotyczy):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P/13/02/2019/RB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II.2) Rodzaj zamówienia: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Roboty budowlane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II.3) Krótki opis przedmiotu zamówienia </w:t>
      </w:r>
      <w:r w:rsidRPr="00E71333">
        <w:rPr>
          <w:rFonts w:ascii="Tahoma" w:eastAsia="Times New Roman" w:hAnsi="Tahoma" w:cs="Tahoma"/>
          <w:i/>
          <w:iCs/>
          <w:color w:val="000000"/>
          <w:sz w:val="16"/>
          <w:szCs w:val="18"/>
          <w:lang w:eastAsia="pl-PL"/>
        </w:rPr>
        <w:t>(wielkość, zakres, rodzaj i ilość dostaw, usług lub robót budowlanych lub określenie zapotrzebowania i wymagań )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a w przypadku partnerstwa innowacyjnego - określenie zapotrzebowania na innowacyjny produkt, usługę lub roboty budowlane: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Przedmiotem zamówienia są roboty budowlane polegające na: Zadanie 1: Dostosowanie pomieszczeń pracowni diagnostyki obrazowej na potrzeby utworzenia trzeciej pracowni USG, na I piętrze w części zachodniej budynku B w Powiatowym Zakładzie Opieki Zdrowotnej w Starachowicach, Zadanie 2: Dostosowanie dwóch pomieszczeń dla potrzeb magazynowych na poziomie piwnicy w części wschodniej budynku B w Powiatowym Zakładzie Opieki Zdrowotnej w Starachowicach,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II.4) Informacja o częściach zamówienia: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br/>
      </w: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Zamówienie było podzielone na części: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tak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II.5) Główny Kod CPV: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45000000-7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Dodatkowe kody CPV: 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45100000-8, 45200000-9, 45300000-0, 45400000-1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III: PROCEDURA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III.1) TRYB UDZIELENIA ZAMÓWIENIA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Przetarg nieograniczony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III.2) Ogłoszenie dotyczy zakończenia dynamicznego systemu zakupów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nie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III.3) Informacje dodatkowe: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7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24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71333" w:rsidRPr="00E71333" w:rsidTr="00E713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1   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1</w:t>
            </w:r>
          </w:p>
        </w:tc>
      </w:tr>
      <w:tr w:rsidR="00E71333" w:rsidRPr="00E71333" w:rsidTr="00E713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1333" w:rsidRPr="00E71333" w:rsidTr="00E713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25/04/2019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Wartość bez VAT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46858.65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3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IV.5) NAZWA I ADRES WYKONAWCY, KTÓREMU UDZIELONO ZAMÓWIENIA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wykonawcy: Przedsiębiorstwo Produkcyjno-Usługowo-Handlowe "DEMAX" Sp. z o.o.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biuro@demax.biz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Harcerska 11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27-200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 xml:space="preserve">Miejscowość: </w:t>
            </w:r>
            <w:proofErr w:type="spellStart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Starachwoice</w:t>
            </w:r>
            <w:proofErr w:type="spellEnd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świętokrzyskie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58697.72 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54800.00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87103.73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71333" w:rsidRPr="00E71333" w:rsidTr="00E713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CZĘŚĆ NR: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2   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NAZWA: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Zadanie 2</w:t>
            </w:r>
          </w:p>
        </w:tc>
      </w:tr>
      <w:tr w:rsidR="00E71333" w:rsidRPr="00E71333" w:rsidTr="00E713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E71333" w:rsidRPr="00E71333" w:rsidTr="00E7133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IV.1) DATA UDZIELENIA ZAMÓWIENIA: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25/04/2019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IV.2) Całkowita wartość zamówienia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Wartość bez VAT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161199.58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Waluta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 PLN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IV.3) INFORMACJE O OFERTACH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Liczba otrzymanych ofert:  2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tym: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małych i średnich przedsiębiorstw:  1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liczba ofert otrzymanych drogą elektroniczną:  0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IV.4) LICZBA ODRZUCONYCH OFERT: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lastRenderedPageBreak/>
              <w:t>IV.5) NAZWA I ADRES WYKONAWCY, KTÓREMU UDZIELONO ZAMÓWIENIA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Nazwa wykonawcy: </w:t>
            </w:r>
            <w:proofErr w:type="spellStart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Przedsiebiorstwo</w:t>
            </w:r>
            <w:proofErr w:type="spellEnd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Produkcyjno</w:t>
            </w:r>
            <w:proofErr w:type="spellEnd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- Handlowo - </w:t>
            </w:r>
            <w:proofErr w:type="spellStart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Uslugowe</w:t>
            </w:r>
            <w:proofErr w:type="spellEnd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Demax</w:t>
            </w:r>
            <w:proofErr w:type="spellEnd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proofErr w:type="spellStart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spólka</w:t>
            </w:r>
            <w:proofErr w:type="spellEnd"/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 o.o.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Email wykonawcy: biuro@demax.biz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Adres pocztowy: ul. Harcerska 11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Kod pocztowy: 27-200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Miejscowość: Starachowice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Kraj/woj.: świętokrzyskie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Wykonawca jest małym/średnim przedsiębiorcą: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tak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członkowskiego Unii Europejskiej: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pochodzi z innego państwa nie będącego członkiem Unii Europejskiej: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Cena wybranej oferty/wartość umowy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142076.82 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najniższą ceną/kosztem 142076.82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Oferta z najwyższą ceną/kosztem 452850.80 </w:t>
            </w: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Waluta: PLN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IV.7) Informacje na temat podwykonawstwa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nie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71333" w:rsidRPr="00E71333" w:rsidRDefault="00E71333" w:rsidP="00E7133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E71333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IV.8) Informacje dodatkowe:</w:t>
            </w:r>
          </w:p>
        </w:tc>
      </w:tr>
    </w:tbl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IV.9.1) Podstawa prawna</w:t>
      </w: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 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 xml:space="preserve">Postępowanie prowadzone jest w trybie   na podstawie art.  ustawy </w:t>
      </w:r>
      <w:proofErr w:type="spellStart"/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Pzp</w:t>
      </w:r>
      <w:proofErr w:type="spellEnd"/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.</w:t>
      </w: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b/>
          <w:bCs/>
          <w:color w:val="000000"/>
          <w:sz w:val="16"/>
          <w:szCs w:val="18"/>
          <w:lang w:eastAsia="pl-PL"/>
        </w:rPr>
        <w:t>IV.9.2) Uzasadnienie wyboru trybu </w:t>
      </w:r>
    </w:p>
    <w:p w:rsid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  <w:r w:rsidRPr="00E71333">
        <w:rPr>
          <w:rFonts w:ascii="Tahoma" w:eastAsia="Times New Roman" w:hAnsi="Tahoma" w:cs="Tahoma"/>
          <w:color w:val="000000"/>
          <w:sz w:val="16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Pr="00E71333" w:rsidRDefault="00E71333" w:rsidP="00E71333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8"/>
          <w:lang w:eastAsia="pl-PL"/>
        </w:rPr>
      </w:pPr>
    </w:p>
    <w:p w:rsidR="00E71333" w:rsidRPr="009C440D" w:rsidRDefault="00E71333" w:rsidP="00E71333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E71333" w:rsidRPr="009C440D" w:rsidRDefault="00E71333" w:rsidP="00E71333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E71333" w:rsidRPr="009C440D" w:rsidRDefault="00E71333" w:rsidP="00E71333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E71333" w:rsidRPr="009C440D" w:rsidRDefault="00E71333" w:rsidP="00E71333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</w:t>
      </w:r>
      <w:bookmarkStart w:id="0" w:name="_GoBack"/>
      <w:bookmarkEnd w:id="0"/>
      <w:r w:rsidRPr="009C440D">
        <w:rPr>
          <w:rFonts w:ascii="Arial" w:hAnsi="Arial" w:cs="Arial"/>
          <w:i/>
          <w:sz w:val="20"/>
          <w:szCs w:val="18"/>
        </w:rPr>
        <w:t xml:space="preserve">   podpis osoby upoważnionej</w:t>
      </w:r>
    </w:p>
    <w:p w:rsidR="00E71333" w:rsidRPr="001560E0" w:rsidRDefault="00E71333" w:rsidP="00E71333">
      <w:pPr>
        <w:spacing w:after="0" w:line="240" w:lineRule="auto"/>
        <w:rPr>
          <w:sz w:val="16"/>
        </w:rPr>
      </w:pPr>
    </w:p>
    <w:p w:rsidR="002412AD" w:rsidRPr="00E71333" w:rsidRDefault="002412AD" w:rsidP="00E71333">
      <w:pPr>
        <w:rPr>
          <w:sz w:val="20"/>
        </w:rPr>
      </w:pPr>
    </w:p>
    <w:sectPr w:rsidR="002412AD" w:rsidRPr="00E71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4A"/>
    <w:rsid w:val="002412AD"/>
    <w:rsid w:val="0088174A"/>
    <w:rsid w:val="00E7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9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4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5826</Characters>
  <Application>Microsoft Office Word</Application>
  <DocSecurity>0</DocSecurity>
  <Lines>48</Lines>
  <Paragraphs>13</Paragraphs>
  <ScaleCrop>false</ScaleCrop>
  <Company>PZOZ Starachowice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2019-05-06T11:43:00Z</dcterms:created>
  <dcterms:modified xsi:type="dcterms:W3CDTF">2019-05-06T11:44:00Z</dcterms:modified>
</cp:coreProperties>
</file>